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A54C44" w14:textId="77777777" w:rsidR="00793755" w:rsidRPr="00AE022E" w:rsidRDefault="00793755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29"/>
        <w:gridCol w:w="2421"/>
        <w:gridCol w:w="2421"/>
      </w:tblGrid>
      <w:tr w:rsidR="00793755" w14:paraId="23F0A962" w14:textId="77777777" w:rsidTr="00FC25D2">
        <w:trPr>
          <w:trHeight w:val="95"/>
        </w:trPr>
        <w:tc>
          <w:tcPr>
            <w:tcW w:w="5971" w:type="dxa"/>
            <w:gridSpan w:val="3"/>
            <w:shd w:val="clear" w:color="auto" w:fill="9CC2E5" w:themeFill="accent5" w:themeFillTint="99"/>
            <w:vAlign w:val="center"/>
          </w:tcPr>
          <w:p w14:paraId="7574FBE6" w14:textId="53178248" w:rsidR="00793755" w:rsidRPr="006E2243" w:rsidRDefault="00793755" w:rsidP="00EA49AC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6E2243">
              <w:rPr>
                <w:b/>
                <w:bCs/>
                <w:sz w:val="22"/>
                <w:szCs w:val="22"/>
              </w:rPr>
              <w:t>202</w:t>
            </w:r>
            <w:r w:rsidR="00914A58">
              <w:rPr>
                <w:b/>
                <w:bCs/>
                <w:sz w:val="22"/>
                <w:szCs w:val="22"/>
              </w:rPr>
              <w:t>5</w:t>
            </w:r>
            <w:r w:rsidRPr="006E2243">
              <w:rPr>
                <w:b/>
                <w:bCs/>
                <w:sz w:val="22"/>
                <w:szCs w:val="22"/>
              </w:rPr>
              <w:t>/202</w:t>
            </w:r>
            <w:r w:rsidR="00914A58">
              <w:rPr>
                <w:b/>
                <w:bCs/>
                <w:sz w:val="22"/>
                <w:szCs w:val="22"/>
              </w:rPr>
              <w:t>6</w:t>
            </w:r>
            <w:r w:rsidR="000F4381">
              <w:rPr>
                <w:b/>
                <w:bCs/>
                <w:sz w:val="22"/>
                <w:szCs w:val="22"/>
              </w:rPr>
              <w:t xml:space="preserve"> </w:t>
            </w:r>
            <w:r w:rsidRPr="006E2243">
              <w:rPr>
                <w:b/>
                <w:bCs/>
                <w:sz w:val="22"/>
                <w:szCs w:val="22"/>
              </w:rPr>
              <w:t xml:space="preserve">IB DP </w:t>
            </w:r>
            <w:r w:rsidR="000F4381">
              <w:rPr>
                <w:b/>
                <w:bCs/>
                <w:sz w:val="22"/>
                <w:szCs w:val="22"/>
              </w:rPr>
              <w:t>Tutorial (Flex)</w:t>
            </w:r>
            <w:r w:rsidRPr="006E2243">
              <w:rPr>
                <w:b/>
                <w:bCs/>
                <w:sz w:val="22"/>
                <w:szCs w:val="22"/>
              </w:rPr>
              <w:t xml:space="preserve"> Schedule</w:t>
            </w:r>
          </w:p>
        </w:tc>
      </w:tr>
      <w:tr w:rsidR="00793755" w14:paraId="383925F6" w14:textId="77777777" w:rsidTr="00FC25D2">
        <w:tc>
          <w:tcPr>
            <w:tcW w:w="1129" w:type="dxa"/>
          </w:tcPr>
          <w:p w14:paraId="36BB03F5" w14:textId="40351871" w:rsidR="00793755" w:rsidRDefault="00793755" w:rsidP="00EA49AC">
            <w:pPr>
              <w:jc w:val="center"/>
            </w:pPr>
          </w:p>
        </w:tc>
        <w:tc>
          <w:tcPr>
            <w:tcW w:w="2421" w:type="dxa"/>
          </w:tcPr>
          <w:p w14:paraId="3F93970F" w14:textId="7C60AA66" w:rsidR="00793755" w:rsidRPr="00C0115C" w:rsidRDefault="00793755" w:rsidP="00EA49AC">
            <w:pPr>
              <w:spacing w:before="60" w:after="60"/>
              <w:jc w:val="center"/>
              <w:rPr>
                <w:b/>
                <w:bCs/>
              </w:rPr>
            </w:pPr>
            <w:r w:rsidRPr="00C0115C">
              <w:rPr>
                <w:b/>
                <w:bCs/>
              </w:rPr>
              <w:t>11</w:t>
            </w:r>
          </w:p>
        </w:tc>
        <w:tc>
          <w:tcPr>
            <w:tcW w:w="2421" w:type="dxa"/>
          </w:tcPr>
          <w:p w14:paraId="1C16F81D" w14:textId="0DD88144" w:rsidR="00793755" w:rsidRPr="00C0115C" w:rsidRDefault="00793755" w:rsidP="00EA49AC">
            <w:pPr>
              <w:spacing w:before="60" w:after="60"/>
              <w:jc w:val="center"/>
              <w:rPr>
                <w:b/>
                <w:bCs/>
              </w:rPr>
            </w:pPr>
            <w:r w:rsidRPr="00C0115C">
              <w:rPr>
                <w:b/>
                <w:bCs/>
              </w:rPr>
              <w:t>12</w:t>
            </w:r>
            <w:r w:rsidR="00EE5FD7" w:rsidRPr="00C0115C">
              <w:rPr>
                <w:b/>
                <w:bCs/>
              </w:rPr>
              <w:t>*</w:t>
            </w:r>
          </w:p>
        </w:tc>
      </w:tr>
      <w:tr w:rsidR="00793755" w14:paraId="09F8A4A5" w14:textId="77777777" w:rsidTr="00FC25D2">
        <w:tc>
          <w:tcPr>
            <w:tcW w:w="1129" w:type="dxa"/>
          </w:tcPr>
          <w:p w14:paraId="6BC95C78" w14:textId="309BFF32" w:rsidR="00793755" w:rsidRPr="00C0115C" w:rsidRDefault="008F32D5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4E907115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A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26ED4D59" w14:textId="0B8F26D4" w:rsidR="00793755" w:rsidRPr="0000306F" w:rsidRDefault="00332B61" w:rsidP="00EA49AC">
            <w:pPr>
              <w:spacing w:before="60" w:after="60"/>
              <w:jc w:val="center"/>
              <w:rPr>
                <w:highlight w:val="green"/>
              </w:rPr>
            </w:pPr>
            <w:r w:rsidRPr="0000306F">
              <w:rPr>
                <w:highlight w:val="green"/>
              </w:rPr>
              <w:t>Music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78BD1C6E" w14:textId="7DF5BAD7" w:rsidR="00793755" w:rsidRPr="0000306F" w:rsidRDefault="00793755" w:rsidP="00EA49AC">
            <w:pPr>
              <w:spacing w:before="60" w:after="60"/>
              <w:jc w:val="center"/>
              <w:rPr>
                <w:highlight w:val="green"/>
              </w:rPr>
            </w:pPr>
            <w:r w:rsidRPr="0000306F">
              <w:rPr>
                <w:highlight w:val="green"/>
              </w:rPr>
              <w:t>History</w:t>
            </w:r>
            <w:r w:rsidR="00986E5B">
              <w:rPr>
                <w:highlight w:val="green"/>
              </w:rPr>
              <w:t xml:space="preserve"> </w:t>
            </w:r>
            <w:r w:rsidR="00CA20F3">
              <w:rPr>
                <w:highlight w:val="green"/>
              </w:rPr>
              <w:t>(room 2011)</w:t>
            </w:r>
          </w:p>
        </w:tc>
      </w:tr>
      <w:tr w:rsidR="00793755" w14:paraId="3F2D05A5" w14:textId="77777777" w:rsidTr="00FC25D2">
        <w:tc>
          <w:tcPr>
            <w:tcW w:w="1129" w:type="dxa"/>
          </w:tcPr>
          <w:p w14:paraId="7B2FDC0F" w14:textId="30A09AFB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03F773CB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B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761A27D4" w14:textId="407679D9" w:rsidR="00793755" w:rsidRPr="0000306F" w:rsidRDefault="00793755" w:rsidP="00EA49AC">
            <w:pPr>
              <w:spacing w:before="60" w:after="60"/>
              <w:jc w:val="center"/>
              <w:rPr>
                <w:highlight w:val="green"/>
              </w:rPr>
            </w:pPr>
            <w:r w:rsidRPr="0000306F">
              <w:rPr>
                <w:highlight w:val="green"/>
              </w:rPr>
              <w:t>History</w:t>
            </w:r>
            <w:r w:rsidR="00CA20F3">
              <w:rPr>
                <w:highlight w:val="green"/>
              </w:rPr>
              <w:t xml:space="preserve"> (room</w:t>
            </w:r>
            <w:r w:rsidR="003354F2">
              <w:rPr>
                <w:highlight w:val="green"/>
              </w:rPr>
              <w:t xml:space="preserve"> 2</w:t>
            </w:r>
            <w:r w:rsidR="00CA20F3">
              <w:rPr>
                <w:highlight w:val="green"/>
              </w:rPr>
              <w:t>011</w:t>
            </w:r>
            <w:r w:rsidR="003354F2">
              <w:rPr>
                <w:highlight w:val="green"/>
              </w:rPr>
              <w:t>)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6476DDEF" w14:textId="652E7824" w:rsidR="00793755" w:rsidRPr="0000306F" w:rsidRDefault="001624FA" w:rsidP="00EA49AC">
            <w:pPr>
              <w:spacing w:before="60" w:after="60"/>
              <w:jc w:val="center"/>
              <w:rPr>
                <w:highlight w:val="green"/>
              </w:rPr>
            </w:pPr>
            <w:r w:rsidRPr="0000306F">
              <w:rPr>
                <w:highlight w:val="green"/>
              </w:rPr>
              <w:t>Phil, Art, Music</w:t>
            </w:r>
          </w:p>
        </w:tc>
      </w:tr>
      <w:tr w:rsidR="00793755" w14:paraId="3A18E1D1" w14:textId="77777777" w:rsidTr="00FC25D2">
        <w:tc>
          <w:tcPr>
            <w:tcW w:w="1129" w:type="dxa"/>
          </w:tcPr>
          <w:p w14:paraId="04551AF0" w14:textId="4715B8F2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6B3246D6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C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4FF718EB" w14:textId="56BABAB7" w:rsidR="00793755" w:rsidRDefault="00793755" w:rsidP="00EA49AC">
            <w:pPr>
              <w:spacing w:before="60" w:after="60"/>
              <w:jc w:val="center"/>
            </w:pPr>
            <w:r>
              <w:t>Chemistry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5583BDE5" w14:textId="5114F668" w:rsidR="00793755" w:rsidRDefault="00793755" w:rsidP="00EA49AC">
            <w:pPr>
              <w:spacing w:before="60" w:after="60"/>
              <w:jc w:val="center"/>
            </w:pPr>
            <w:r>
              <w:t>History</w:t>
            </w:r>
            <w:r w:rsidR="00E55BE3">
              <w:t xml:space="preserve"> </w:t>
            </w:r>
            <w:r w:rsidR="003354F2">
              <w:t xml:space="preserve">(room </w:t>
            </w:r>
            <w:r w:rsidR="00E55BE3">
              <w:t>2008</w:t>
            </w:r>
            <w:r w:rsidR="003354F2">
              <w:t>)</w:t>
            </w:r>
          </w:p>
        </w:tc>
      </w:tr>
      <w:tr w:rsidR="00793755" w14:paraId="1C1C0842" w14:textId="77777777" w:rsidTr="00FC25D2">
        <w:tc>
          <w:tcPr>
            <w:tcW w:w="1129" w:type="dxa"/>
          </w:tcPr>
          <w:p w14:paraId="10FE3733" w14:textId="068D22FF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64C98D10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D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03985973" w14:textId="13129791" w:rsidR="00793755" w:rsidRDefault="00793755" w:rsidP="00EA49AC">
            <w:pPr>
              <w:spacing w:before="60" w:after="60"/>
              <w:jc w:val="center"/>
            </w:pPr>
            <w:r>
              <w:t>History</w:t>
            </w:r>
            <w:r w:rsidR="00A27E5D">
              <w:t xml:space="preserve"> </w:t>
            </w:r>
            <w:r w:rsidR="003354F2">
              <w:t xml:space="preserve">(room </w:t>
            </w:r>
            <w:r w:rsidR="00A27E5D">
              <w:t>2012</w:t>
            </w:r>
            <w:r w:rsidR="003354F2">
              <w:t>)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06AC53EB" w14:textId="50794175" w:rsidR="00793755" w:rsidRDefault="00C07FC8" w:rsidP="00EA49AC">
            <w:pPr>
              <w:spacing w:before="60" w:after="60"/>
              <w:jc w:val="center"/>
            </w:pPr>
            <w:r>
              <w:t>Chemistry</w:t>
            </w:r>
          </w:p>
        </w:tc>
      </w:tr>
      <w:tr w:rsidR="00793755" w14:paraId="602572AE" w14:textId="77777777" w:rsidTr="00FC25D2">
        <w:tc>
          <w:tcPr>
            <w:tcW w:w="1129" w:type="dxa"/>
          </w:tcPr>
          <w:p w14:paraId="7616CCC3" w14:textId="7249435C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2456FB18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E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63BA52DE" w14:textId="384B6DE8" w:rsidR="00793755" w:rsidRDefault="00793755" w:rsidP="00EA49AC">
            <w:pPr>
              <w:spacing w:before="60" w:after="60"/>
              <w:jc w:val="center"/>
            </w:pPr>
            <w:r>
              <w:t>Math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7E09FC6A" w14:textId="61AB21EF" w:rsidR="00793755" w:rsidRDefault="00AD4334" w:rsidP="00EA49AC">
            <w:pPr>
              <w:spacing w:before="60" w:after="60"/>
              <w:jc w:val="center"/>
            </w:pPr>
            <w:r>
              <w:t>Bio</w:t>
            </w:r>
            <w:r w:rsidR="00874287">
              <w:t>logy</w:t>
            </w:r>
            <w:r w:rsidR="531C47E7">
              <w:t xml:space="preserve"> </w:t>
            </w:r>
          </w:p>
        </w:tc>
      </w:tr>
      <w:tr w:rsidR="00793755" w14:paraId="7A215094" w14:textId="77777777" w:rsidTr="00FC25D2">
        <w:tc>
          <w:tcPr>
            <w:tcW w:w="1129" w:type="dxa"/>
          </w:tcPr>
          <w:p w14:paraId="65FEC2E2" w14:textId="2C5208C9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7CA53A24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F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79874FC2" w14:textId="764B9E04" w:rsidR="00793755" w:rsidRDefault="00793755" w:rsidP="00EA49AC">
            <w:pPr>
              <w:spacing w:before="60" w:after="60"/>
              <w:jc w:val="center"/>
            </w:pPr>
            <w:r>
              <w:t>Biology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570BC8C0" w14:textId="4527136C" w:rsidR="00793755" w:rsidRDefault="00793755" w:rsidP="00EA49AC">
            <w:pPr>
              <w:spacing w:before="60" w:after="60"/>
              <w:jc w:val="center"/>
            </w:pPr>
            <w:r>
              <w:t>Biology</w:t>
            </w:r>
          </w:p>
        </w:tc>
      </w:tr>
      <w:tr w:rsidR="00793755" w14:paraId="31D12D09" w14:textId="77777777" w:rsidTr="00FC25D2">
        <w:tc>
          <w:tcPr>
            <w:tcW w:w="1129" w:type="dxa"/>
          </w:tcPr>
          <w:p w14:paraId="3C95E676" w14:textId="37F5BBBF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7677F33A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G</w:t>
            </w:r>
          </w:p>
        </w:tc>
        <w:tc>
          <w:tcPr>
            <w:tcW w:w="4842" w:type="dxa"/>
            <w:gridSpan w:val="2"/>
            <w:shd w:val="clear" w:color="auto" w:fill="DEEAF6" w:themeFill="accent5" w:themeFillTint="33"/>
          </w:tcPr>
          <w:p w14:paraId="543C8BEF" w14:textId="0B629557" w:rsidR="00793755" w:rsidRDefault="46960269" w:rsidP="00EA49AC">
            <w:pPr>
              <w:spacing w:before="60" w:after="60"/>
              <w:jc w:val="center"/>
            </w:pPr>
            <w:r>
              <w:t>Business Management</w:t>
            </w:r>
            <w:r w:rsidR="00793755">
              <w:t>, Philosophy, Art, Music</w:t>
            </w:r>
          </w:p>
        </w:tc>
      </w:tr>
      <w:tr w:rsidR="00793755" w14:paraId="182BCD3E" w14:textId="77777777" w:rsidTr="00FC25D2">
        <w:tc>
          <w:tcPr>
            <w:tcW w:w="1129" w:type="dxa"/>
          </w:tcPr>
          <w:p w14:paraId="4C1E222D" w14:textId="3C3E0803" w:rsidR="00793755" w:rsidRPr="00C0115C" w:rsidRDefault="00FC25D2" w:rsidP="00EA49A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Tutorial</w:t>
            </w:r>
            <w:r w:rsidR="5DA8F7C6" w:rsidRPr="32AEE111">
              <w:rPr>
                <w:b/>
                <w:bCs/>
              </w:rPr>
              <w:t xml:space="preserve"> </w:t>
            </w:r>
            <w:r w:rsidR="00793755" w:rsidRPr="32AEE111">
              <w:rPr>
                <w:b/>
                <w:bCs/>
              </w:rPr>
              <w:t>H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3B1200CC" w14:textId="3D60EEC1" w:rsidR="00793755" w:rsidRDefault="0008608A" w:rsidP="31CF6A2E">
            <w:pPr>
              <w:spacing w:before="60" w:after="60"/>
              <w:jc w:val="center"/>
              <w:rPr>
                <w:highlight w:val="green"/>
              </w:rPr>
            </w:pPr>
            <w:r w:rsidRPr="00033DFC">
              <w:rPr>
                <w:highlight w:val="green"/>
              </w:rPr>
              <w:t>Art</w:t>
            </w:r>
            <w:r w:rsidR="005347C7">
              <w:t xml:space="preserve"> </w:t>
            </w:r>
          </w:p>
        </w:tc>
        <w:tc>
          <w:tcPr>
            <w:tcW w:w="2421" w:type="dxa"/>
            <w:shd w:val="clear" w:color="auto" w:fill="DEEAF6" w:themeFill="accent5" w:themeFillTint="33"/>
          </w:tcPr>
          <w:p w14:paraId="3CB573E4" w14:textId="5BCFF164" w:rsidR="00793755" w:rsidRDefault="00793755" w:rsidP="00EA49AC">
            <w:pPr>
              <w:spacing w:before="60" w:after="60"/>
              <w:jc w:val="center"/>
            </w:pPr>
            <w:r>
              <w:t>Math</w:t>
            </w:r>
          </w:p>
        </w:tc>
      </w:tr>
      <w:tr w:rsidR="00281C96" w14:paraId="0587F55C" w14:textId="77777777" w:rsidTr="00FC25D2">
        <w:tc>
          <w:tcPr>
            <w:tcW w:w="5971" w:type="dxa"/>
            <w:gridSpan w:val="3"/>
          </w:tcPr>
          <w:p w14:paraId="62E4FB42" w14:textId="47C63396" w:rsidR="00281C96" w:rsidRDefault="008E7167" w:rsidP="00EA49AC">
            <w:pPr>
              <w:spacing w:before="40" w:after="40"/>
              <w:jc w:val="left"/>
            </w:pPr>
            <w:r>
              <w:rPr>
                <w:b/>
                <w:bCs/>
              </w:rPr>
              <w:t>*</w:t>
            </w:r>
            <w:r w:rsidR="00755DE4" w:rsidRPr="00755DE4">
              <w:rPr>
                <w:b/>
                <w:bCs/>
              </w:rPr>
              <w:t>Core 12 (ToK/EE/CAS)</w:t>
            </w:r>
            <w:r w:rsidR="00755DE4">
              <w:t xml:space="preserve"> – one </w:t>
            </w:r>
            <w:r w:rsidR="00CA35AF">
              <w:t>Tutorial</w:t>
            </w:r>
            <w:r w:rsidR="00755DE4">
              <w:t xml:space="preserve"> meeting per week on a rotating schedule. </w:t>
            </w:r>
          </w:p>
        </w:tc>
      </w:tr>
      <w:tr w:rsidR="00850C15" w14:paraId="58E11CE4" w14:textId="77777777" w:rsidTr="00FC25D2">
        <w:tc>
          <w:tcPr>
            <w:tcW w:w="5971" w:type="dxa"/>
            <w:gridSpan w:val="3"/>
          </w:tcPr>
          <w:p w14:paraId="7186BBD7" w14:textId="0DBE4B12" w:rsidR="00850C15" w:rsidRPr="00F406C8" w:rsidRDefault="00F406C8" w:rsidP="00EA49AC">
            <w:pPr>
              <w:spacing w:before="40" w:after="40"/>
              <w:jc w:val="left"/>
            </w:pPr>
            <w:r w:rsidRPr="00F406C8">
              <w:rPr>
                <w:b/>
                <w:bCs/>
              </w:rPr>
              <w:t>SSST</w:t>
            </w:r>
            <w:r w:rsidRPr="00F406C8">
              <w:t xml:space="preserve"> – Meet in </w:t>
            </w:r>
            <w:r w:rsidR="00CA35AF">
              <w:t>Tutorial</w:t>
            </w:r>
            <w:r w:rsidRPr="00F406C8">
              <w:t xml:space="preserve"> or after school as </w:t>
            </w:r>
            <w:r w:rsidR="001410E6">
              <w:t>arranged by student and teacher</w:t>
            </w:r>
            <w:r w:rsidRPr="00F406C8">
              <w:t>.</w:t>
            </w:r>
          </w:p>
        </w:tc>
      </w:tr>
      <w:tr w:rsidR="001C636C" w14:paraId="60117E93" w14:textId="77777777" w:rsidTr="00FC25D2">
        <w:trPr>
          <w:trHeight w:val="329"/>
        </w:trPr>
        <w:tc>
          <w:tcPr>
            <w:tcW w:w="5971" w:type="dxa"/>
            <w:gridSpan w:val="3"/>
          </w:tcPr>
          <w:p w14:paraId="42C3794E" w14:textId="0C538E60" w:rsidR="001C636C" w:rsidRPr="00EA39AE" w:rsidRDefault="001C636C" w:rsidP="00EA49AC">
            <w:pPr>
              <w:spacing w:before="40" w:after="40"/>
            </w:pPr>
            <w:r w:rsidRPr="008A7A90">
              <w:rPr>
                <w:b/>
                <w:bCs/>
                <w:highlight w:val="green"/>
              </w:rPr>
              <w:t>Note:</w:t>
            </w:r>
            <w:r w:rsidRPr="0000306F">
              <w:rPr>
                <w:highlight w:val="green"/>
              </w:rPr>
              <w:t xml:space="preserve"> These </w:t>
            </w:r>
            <w:r w:rsidR="00CA35AF">
              <w:rPr>
                <w:highlight w:val="green"/>
              </w:rPr>
              <w:t>Tutorial</w:t>
            </w:r>
            <w:r w:rsidRPr="0000306F">
              <w:rPr>
                <w:highlight w:val="green"/>
              </w:rPr>
              <w:t xml:space="preserve"> blocks do not align with the block rotation, but students must still attend and manage their schedules accordingly.</w:t>
            </w:r>
            <w:r w:rsidR="003C487E">
              <w:rPr>
                <w:highlight w:val="green"/>
              </w:rPr>
              <w:t xml:space="preserve"> </w:t>
            </w:r>
            <w:r w:rsidR="003F549D" w:rsidRPr="003F549D">
              <w:rPr>
                <w:highlight w:val="green"/>
              </w:rPr>
              <w:t xml:space="preserve">See your teacher for </w:t>
            </w:r>
            <w:r w:rsidR="003C487E">
              <w:rPr>
                <w:highlight w:val="green"/>
              </w:rPr>
              <w:t>where to meet and other specific details</w:t>
            </w:r>
            <w:r w:rsidR="003F549D" w:rsidRPr="003F549D">
              <w:rPr>
                <w:highlight w:val="green"/>
              </w:rPr>
              <w:t>.</w:t>
            </w:r>
            <w:r w:rsidR="003F549D">
              <w:t xml:space="preserve"> </w:t>
            </w:r>
          </w:p>
        </w:tc>
      </w:tr>
    </w:tbl>
    <w:p w14:paraId="592512A4" w14:textId="7087BD9A" w:rsidR="0052357F" w:rsidRPr="00104845" w:rsidRDefault="00EA49AC" w:rsidP="00E93B07">
      <w:pPr>
        <w:pStyle w:val="NormalWeb"/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1364D" w14:paraId="4BCD292A" w14:textId="77777777" w:rsidTr="006E2243">
        <w:trPr>
          <w:jc w:val="center"/>
        </w:trPr>
        <w:tc>
          <w:tcPr>
            <w:tcW w:w="9350" w:type="dxa"/>
            <w:gridSpan w:val="5"/>
            <w:shd w:val="clear" w:color="auto" w:fill="9CC2E5" w:themeFill="accent5" w:themeFillTint="99"/>
            <w:vAlign w:val="center"/>
          </w:tcPr>
          <w:p w14:paraId="193971BD" w14:textId="74F5295D" w:rsidR="0061364D" w:rsidRPr="006E2243" w:rsidRDefault="0061364D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6E2243">
              <w:rPr>
                <w:b/>
                <w:bCs/>
                <w:sz w:val="22"/>
                <w:szCs w:val="22"/>
              </w:rPr>
              <w:t>202</w:t>
            </w:r>
            <w:r w:rsidR="00914A58">
              <w:rPr>
                <w:b/>
                <w:bCs/>
                <w:sz w:val="22"/>
                <w:szCs w:val="22"/>
              </w:rPr>
              <w:t>5</w:t>
            </w:r>
            <w:r w:rsidRPr="006E2243">
              <w:rPr>
                <w:b/>
                <w:bCs/>
                <w:sz w:val="22"/>
                <w:szCs w:val="22"/>
              </w:rPr>
              <w:t>/202</w:t>
            </w:r>
            <w:r w:rsidR="00914A58">
              <w:rPr>
                <w:b/>
                <w:bCs/>
                <w:sz w:val="22"/>
                <w:szCs w:val="22"/>
              </w:rPr>
              <w:t>6</w:t>
            </w:r>
            <w:r w:rsidRPr="006E2243">
              <w:rPr>
                <w:b/>
                <w:bCs/>
                <w:sz w:val="22"/>
                <w:szCs w:val="22"/>
              </w:rPr>
              <w:t xml:space="preserve"> IB DP </w:t>
            </w:r>
            <w:r w:rsidR="000F4381">
              <w:rPr>
                <w:b/>
                <w:bCs/>
                <w:sz w:val="22"/>
                <w:szCs w:val="22"/>
              </w:rPr>
              <w:t>Tutorial</w:t>
            </w:r>
            <w:r w:rsidRPr="006E2243">
              <w:rPr>
                <w:b/>
                <w:bCs/>
                <w:sz w:val="22"/>
                <w:szCs w:val="22"/>
              </w:rPr>
              <w:t xml:space="preserve"> Schedule</w:t>
            </w:r>
            <w:r w:rsidR="009F7C5C">
              <w:rPr>
                <w:b/>
                <w:bCs/>
                <w:sz w:val="22"/>
                <w:szCs w:val="22"/>
              </w:rPr>
              <w:br/>
            </w:r>
            <w:r w:rsidR="006E2243" w:rsidRPr="006E2243">
              <w:rPr>
                <w:b/>
                <w:bCs/>
                <w:sz w:val="22"/>
                <w:szCs w:val="22"/>
              </w:rPr>
              <w:t>Two-Week Rotation</w:t>
            </w:r>
          </w:p>
        </w:tc>
      </w:tr>
      <w:tr w:rsidR="00F41AA4" w14:paraId="7ACC6428" w14:textId="77777777" w:rsidTr="002B1AD2">
        <w:trPr>
          <w:jc w:val="center"/>
        </w:trPr>
        <w:tc>
          <w:tcPr>
            <w:tcW w:w="1870" w:type="dxa"/>
            <w:vAlign w:val="center"/>
          </w:tcPr>
          <w:p w14:paraId="00642DA2" w14:textId="52EFD6F5" w:rsidR="00F41AA4" w:rsidRPr="008B3438" w:rsidRDefault="00F41AA4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B3438">
              <w:rPr>
                <w:b/>
                <w:bCs/>
                <w:sz w:val="22"/>
                <w:szCs w:val="22"/>
              </w:rPr>
              <w:t>Mon</w:t>
            </w:r>
            <w:r w:rsidRPr="008B3438">
              <w:rPr>
                <w:b/>
                <w:bCs/>
                <w:sz w:val="22"/>
                <w:szCs w:val="22"/>
              </w:rPr>
              <w:br/>
            </w:r>
            <w:r w:rsidR="00A30331">
              <w:rPr>
                <w:b/>
                <w:bCs/>
                <w:sz w:val="22"/>
                <w:szCs w:val="22"/>
              </w:rPr>
              <w:t>Tutorial</w:t>
            </w:r>
            <w:r w:rsidRPr="008B3438">
              <w:rPr>
                <w:b/>
                <w:bCs/>
                <w:sz w:val="22"/>
                <w:szCs w:val="22"/>
              </w:rPr>
              <w:t xml:space="preserve"> A</w:t>
            </w:r>
          </w:p>
        </w:tc>
        <w:tc>
          <w:tcPr>
            <w:tcW w:w="1870" w:type="dxa"/>
            <w:vAlign w:val="center"/>
          </w:tcPr>
          <w:p w14:paraId="1E3749F7" w14:textId="63E45DBA" w:rsidR="00F41AA4" w:rsidRPr="008B3438" w:rsidRDefault="00F41AA4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B3438">
              <w:rPr>
                <w:b/>
                <w:bCs/>
                <w:sz w:val="22"/>
                <w:szCs w:val="22"/>
              </w:rPr>
              <w:t>Tues</w:t>
            </w:r>
            <w:r w:rsidRPr="008B3438">
              <w:rPr>
                <w:b/>
                <w:bCs/>
                <w:sz w:val="22"/>
                <w:szCs w:val="22"/>
              </w:rPr>
              <w:br/>
            </w:r>
            <w:r w:rsidR="00A30331">
              <w:rPr>
                <w:b/>
                <w:bCs/>
                <w:sz w:val="22"/>
                <w:szCs w:val="22"/>
              </w:rPr>
              <w:t>Tutorial</w:t>
            </w:r>
            <w:r w:rsidRPr="008B3438">
              <w:rPr>
                <w:b/>
                <w:bCs/>
                <w:sz w:val="22"/>
                <w:szCs w:val="22"/>
              </w:rPr>
              <w:t xml:space="preserve"> E</w:t>
            </w:r>
          </w:p>
        </w:tc>
        <w:tc>
          <w:tcPr>
            <w:tcW w:w="1870" w:type="dxa"/>
            <w:vAlign w:val="center"/>
          </w:tcPr>
          <w:p w14:paraId="4A1D3F5B" w14:textId="336B55A4" w:rsidR="00F41AA4" w:rsidRPr="008B3438" w:rsidRDefault="00F41AA4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B3438">
              <w:rPr>
                <w:b/>
                <w:bCs/>
                <w:sz w:val="22"/>
                <w:szCs w:val="22"/>
              </w:rPr>
              <w:t>Wed</w:t>
            </w:r>
            <w:r w:rsidRPr="008B3438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8B3438">
              <w:rPr>
                <w:b/>
                <w:bCs/>
                <w:sz w:val="22"/>
                <w:szCs w:val="22"/>
              </w:rPr>
              <w:t xml:space="preserve"> B</w:t>
            </w:r>
          </w:p>
        </w:tc>
        <w:tc>
          <w:tcPr>
            <w:tcW w:w="1870" w:type="dxa"/>
            <w:vAlign w:val="center"/>
          </w:tcPr>
          <w:p w14:paraId="5F1457E1" w14:textId="2F299BDB" w:rsidR="00F41AA4" w:rsidRPr="008B3438" w:rsidRDefault="00F41AA4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B3438">
              <w:rPr>
                <w:b/>
                <w:bCs/>
                <w:sz w:val="22"/>
                <w:szCs w:val="22"/>
              </w:rPr>
              <w:t>Thurs</w:t>
            </w:r>
            <w:r w:rsidRPr="008B3438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8B3438">
              <w:rPr>
                <w:b/>
                <w:bCs/>
                <w:sz w:val="22"/>
                <w:szCs w:val="22"/>
              </w:rPr>
              <w:t xml:space="preserve"> F</w:t>
            </w:r>
          </w:p>
        </w:tc>
        <w:tc>
          <w:tcPr>
            <w:tcW w:w="1870" w:type="dxa"/>
            <w:vAlign w:val="center"/>
          </w:tcPr>
          <w:p w14:paraId="2A7C3A11" w14:textId="77777777" w:rsidR="00F41AA4" w:rsidRPr="008B3438" w:rsidRDefault="00F41AA4" w:rsidP="00324392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B3438">
              <w:rPr>
                <w:b/>
                <w:bCs/>
                <w:sz w:val="22"/>
                <w:szCs w:val="22"/>
              </w:rPr>
              <w:t>Fri</w:t>
            </w:r>
          </w:p>
        </w:tc>
      </w:tr>
      <w:tr w:rsidR="00F41AA4" w14:paraId="6A1F3EC2" w14:textId="77777777" w:rsidTr="002B1AD2">
        <w:trPr>
          <w:jc w:val="center"/>
        </w:trPr>
        <w:tc>
          <w:tcPr>
            <w:tcW w:w="1870" w:type="dxa"/>
            <w:shd w:val="clear" w:color="auto" w:fill="DEEAF6" w:themeFill="accent5" w:themeFillTint="33"/>
            <w:vAlign w:val="center"/>
          </w:tcPr>
          <w:p w14:paraId="2D121F11" w14:textId="378F653A" w:rsidR="00F41AA4" w:rsidRPr="00272AC8" w:rsidRDefault="00F41AA4" w:rsidP="00272AC8">
            <w:pPr>
              <w:spacing w:beforeLines="60" w:before="144" w:afterLines="60" w:after="144"/>
              <w:jc w:val="center"/>
            </w:pPr>
            <w:r w:rsidRPr="000F0B87">
              <w:rPr>
                <w:highlight w:val="green"/>
              </w:rPr>
              <w:t>IB Music 11</w:t>
            </w:r>
          </w:p>
          <w:p w14:paraId="2B3E8DD1" w14:textId="77777777" w:rsidR="00F41AA4" w:rsidRDefault="00F41AA4" w:rsidP="00272AC8">
            <w:pPr>
              <w:spacing w:beforeLines="60" w:before="144" w:afterLines="60" w:after="144"/>
              <w:jc w:val="center"/>
            </w:pPr>
            <w:r w:rsidRPr="000F0B87">
              <w:rPr>
                <w:highlight w:val="green"/>
              </w:rPr>
              <w:t>IB History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5CF30EB4" w14:textId="5F320BF4" w:rsidR="00F41AA4" w:rsidRPr="00272AC8" w:rsidRDefault="00F41AA4" w:rsidP="00272AC8">
            <w:pPr>
              <w:spacing w:beforeLines="60" w:before="144" w:afterLines="60" w:after="144"/>
              <w:jc w:val="center"/>
            </w:pPr>
            <w:r>
              <w:t>IB Math 11</w:t>
            </w:r>
          </w:p>
          <w:p w14:paraId="7387EF12" w14:textId="77777777" w:rsidR="00F41AA4" w:rsidRDefault="00F41AA4" w:rsidP="00272AC8">
            <w:pPr>
              <w:spacing w:beforeLines="60" w:before="144" w:afterLines="60" w:after="144"/>
              <w:jc w:val="center"/>
            </w:pPr>
            <w:r>
              <w:t>IB Biology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26347EAC" w14:textId="5281870E" w:rsidR="00F41AA4" w:rsidRPr="00272AC8" w:rsidRDefault="00F41AA4" w:rsidP="00272AC8">
            <w:pPr>
              <w:spacing w:beforeLines="60" w:before="144" w:afterLines="60" w:after="144"/>
              <w:jc w:val="center"/>
            </w:pPr>
            <w:r w:rsidRPr="000F0B87">
              <w:rPr>
                <w:highlight w:val="green"/>
              </w:rPr>
              <w:t>IB History 11</w:t>
            </w:r>
          </w:p>
          <w:p w14:paraId="46EC5191" w14:textId="7CAC9761" w:rsidR="00F41AA4" w:rsidRDefault="00F41AA4" w:rsidP="00272AC8">
            <w:pPr>
              <w:spacing w:beforeLines="60" w:before="144" w:afterLines="60" w:after="144"/>
              <w:jc w:val="center"/>
            </w:pPr>
            <w:r w:rsidRPr="000F0B87">
              <w:rPr>
                <w:highlight w:val="green"/>
              </w:rPr>
              <w:t>IB Phil, Art, Music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31B89754" w14:textId="458C4FF7" w:rsidR="00F41AA4" w:rsidRPr="00272AC8" w:rsidRDefault="00F41AA4" w:rsidP="00272AC8">
            <w:pPr>
              <w:spacing w:beforeLines="60" w:before="144" w:afterLines="60" w:after="144"/>
              <w:jc w:val="center"/>
            </w:pPr>
            <w:r>
              <w:t>IB Biology 11</w:t>
            </w:r>
          </w:p>
          <w:p w14:paraId="11924B0F" w14:textId="77777777" w:rsidR="00F41AA4" w:rsidRDefault="00F41AA4" w:rsidP="00272AC8">
            <w:pPr>
              <w:spacing w:beforeLines="60" w:before="144" w:afterLines="60" w:after="144"/>
              <w:jc w:val="center"/>
            </w:pPr>
            <w:r>
              <w:t>IB Biology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34563440" w14:textId="04364226" w:rsidR="00F41AA4" w:rsidRDefault="00F41AA4" w:rsidP="00272AC8">
            <w:pPr>
              <w:spacing w:beforeLines="60" w:before="144" w:afterLines="60" w:after="144"/>
              <w:jc w:val="center"/>
            </w:pPr>
            <w:r>
              <w:t xml:space="preserve">As per </w:t>
            </w:r>
            <w:r w:rsidR="000F4381">
              <w:t>Tutorial</w:t>
            </w:r>
            <w:r>
              <w:t xml:space="preserve"> calendar schedule</w:t>
            </w:r>
          </w:p>
        </w:tc>
      </w:tr>
      <w:tr w:rsidR="00F41AA4" w14:paraId="40D05977" w14:textId="77777777" w:rsidTr="002B1AD2">
        <w:trPr>
          <w:jc w:val="center"/>
        </w:trPr>
        <w:tc>
          <w:tcPr>
            <w:tcW w:w="1870" w:type="dxa"/>
            <w:vAlign w:val="center"/>
          </w:tcPr>
          <w:p w14:paraId="4BB78B91" w14:textId="2CD29211" w:rsidR="00F41AA4" w:rsidRPr="00AF619B" w:rsidRDefault="00F41AA4" w:rsidP="00272AC8">
            <w:pPr>
              <w:spacing w:beforeLines="60" w:before="144"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AF619B">
              <w:rPr>
                <w:b/>
                <w:bCs/>
                <w:sz w:val="22"/>
                <w:szCs w:val="22"/>
              </w:rPr>
              <w:t>Mon</w:t>
            </w:r>
            <w:r w:rsidRPr="00AF619B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AF619B">
              <w:rPr>
                <w:b/>
                <w:bCs/>
                <w:sz w:val="22"/>
                <w:szCs w:val="22"/>
              </w:rPr>
              <w:t xml:space="preserve"> C</w:t>
            </w:r>
          </w:p>
        </w:tc>
        <w:tc>
          <w:tcPr>
            <w:tcW w:w="1870" w:type="dxa"/>
            <w:vAlign w:val="center"/>
          </w:tcPr>
          <w:p w14:paraId="5B721383" w14:textId="25649446" w:rsidR="00F41AA4" w:rsidRPr="00AF619B" w:rsidRDefault="00F41AA4" w:rsidP="00272AC8">
            <w:pPr>
              <w:spacing w:beforeLines="60" w:before="144"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AF619B">
              <w:rPr>
                <w:b/>
                <w:bCs/>
                <w:sz w:val="22"/>
                <w:szCs w:val="22"/>
              </w:rPr>
              <w:t>Tues</w:t>
            </w:r>
            <w:r w:rsidRPr="00AF619B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AF619B">
              <w:rPr>
                <w:b/>
                <w:bCs/>
                <w:sz w:val="22"/>
                <w:szCs w:val="22"/>
              </w:rPr>
              <w:t xml:space="preserve"> G</w:t>
            </w:r>
          </w:p>
        </w:tc>
        <w:tc>
          <w:tcPr>
            <w:tcW w:w="1870" w:type="dxa"/>
            <w:vAlign w:val="center"/>
          </w:tcPr>
          <w:p w14:paraId="426380A0" w14:textId="331F51E3" w:rsidR="00F41AA4" w:rsidRPr="00AF619B" w:rsidRDefault="00F41AA4" w:rsidP="00272AC8">
            <w:pPr>
              <w:spacing w:beforeLines="60" w:before="144"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AF619B">
              <w:rPr>
                <w:b/>
                <w:bCs/>
                <w:sz w:val="22"/>
                <w:szCs w:val="22"/>
              </w:rPr>
              <w:t>Wed</w:t>
            </w:r>
            <w:r w:rsidRPr="00AF619B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AF619B">
              <w:rPr>
                <w:b/>
                <w:bCs/>
                <w:sz w:val="22"/>
                <w:szCs w:val="22"/>
              </w:rPr>
              <w:t xml:space="preserve"> D</w:t>
            </w:r>
          </w:p>
        </w:tc>
        <w:tc>
          <w:tcPr>
            <w:tcW w:w="1870" w:type="dxa"/>
            <w:vAlign w:val="center"/>
          </w:tcPr>
          <w:p w14:paraId="7E4A5383" w14:textId="520E0A08" w:rsidR="00F41AA4" w:rsidRPr="00AF619B" w:rsidRDefault="00F41AA4" w:rsidP="00272AC8">
            <w:pPr>
              <w:spacing w:beforeLines="60" w:before="144"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AF619B">
              <w:rPr>
                <w:b/>
                <w:bCs/>
                <w:sz w:val="22"/>
                <w:szCs w:val="22"/>
              </w:rPr>
              <w:t>Thurs</w:t>
            </w:r>
            <w:r w:rsidRPr="00AF619B">
              <w:rPr>
                <w:b/>
                <w:bCs/>
                <w:sz w:val="22"/>
                <w:szCs w:val="22"/>
              </w:rPr>
              <w:br/>
            </w:r>
            <w:r w:rsidR="00563441">
              <w:rPr>
                <w:b/>
                <w:bCs/>
                <w:sz w:val="22"/>
                <w:szCs w:val="22"/>
              </w:rPr>
              <w:t>Tutorial</w:t>
            </w:r>
            <w:r w:rsidRPr="00AF619B">
              <w:rPr>
                <w:b/>
                <w:bCs/>
                <w:sz w:val="22"/>
                <w:szCs w:val="22"/>
              </w:rPr>
              <w:t xml:space="preserve"> H</w:t>
            </w:r>
          </w:p>
        </w:tc>
        <w:tc>
          <w:tcPr>
            <w:tcW w:w="1870" w:type="dxa"/>
            <w:vAlign w:val="center"/>
          </w:tcPr>
          <w:p w14:paraId="0472BD2F" w14:textId="77777777" w:rsidR="00F41AA4" w:rsidRPr="00AF619B" w:rsidRDefault="00F41AA4" w:rsidP="00272AC8">
            <w:pPr>
              <w:spacing w:beforeLines="60" w:before="144"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AF619B">
              <w:rPr>
                <w:b/>
                <w:bCs/>
                <w:sz w:val="22"/>
                <w:szCs w:val="22"/>
              </w:rPr>
              <w:t>Fri</w:t>
            </w:r>
          </w:p>
        </w:tc>
      </w:tr>
      <w:tr w:rsidR="00F41AA4" w14:paraId="0C46BA86" w14:textId="77777777" w:rsidTr="002B1AD2">
        <w:trPr>
          <w:jc w:val="center"/>
        </w:trPr>
        <w:tc>
          <w:tcPr>
            <w:tcW w:w="1870" w:type="dxa"/>
            <w:shd w:val="clear" w:color="auto" w:fill="DEEAF6" w:themeFill="accent5" w:themeFillTint="33"/>
            <w:vAlign w:val="center"/>
          </w:tcPr>
          <w:p w14:paraId="1D663023" w14:textId="6AB74373" w:rsidR="00F41AA4" w:rsidRPr="00272AC8" w:rsidRDefault="00F41AA4" w:rsidP="00272AC8">
            <w:pPr>
              <w:spacing w:beforeLines="60" w:before="144" w:afterLines="60" w:after="144"/>
              <w:jc w:val="center"/>
            </w:pPr>
            <w:r>
              <w:t>IB Chemistry 11</w:t>
            </w:r>
          </w:p>
          <w:p w14:paraId="7451833B" w14:textId="77777777" w:rsidR="00F41AA4" w:rsidRDefault="00F41AA4" w:rsidP="00272AC8">
            <w:pPr>
              <w:spacing w:beforeLines="60" w:before="144" w:afterLines="60" w:after="144"/>
              <w:jc w:val="center"/>
            </w:pPr>
            <w:r>
              <w:t>IB History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6E143C34" w14:textId="10BBA0D7" w:rsidR="00F41AA4" w:rsidRDefault="00F41AA4" w:rsidP="00272AC8">
            <w:pPr>
              <w:spacing w:beforeLines="60" w:before="144" w:afterLines="60" w:after="144"/>
              <w:jc w:val="center"/>
            </w:pPr>
            <w:r>
              <w:t>IB Econ, Phil, Art, Music</w:t>
            </w:r>
            <w:r>
              <w:br/>
              <w:t xml:space="preserve">11 </w:t>
            </w:r>
            <w:r w:rsidRPr="000F0B87">
              <w:rPr>
                <w:i/>
                <w:iCs/>
              </w:rPr>
              <w:t>and/or</w:t>
            </w:r>
            <w:r>
              <w:t xml:space="preserve">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25437B44" w14:textId="3E543FF5" w:rsidR="00F41AA4" w:rsidRPr="00272AC8" w:rsidRDefault="00F41AA4" w:rsidP="00272AC8">
            <w:pPr>
              <w:spacing w:beforeLines="60" w:before="144" w:afterLines="60" w:after="144"/>
              <w:jc w:val="center"/>
            </w:pPr>
            <w:r>
              <w:t>IB History 11</w:t>
            </w:r>
          </w:p>
          <w:p w14:paraId="28DCB413" w14:textId="77777777" w:rsidR="00F41AA4" w:rsidRDefault="00F41AA4" w:rsidP="00272AC8">
            <w:pPr>
              <w:spacing w:beforeLines="60" w:before="144" w:afterLines="60" w:after="144"/>
              <w:jc w:val="center"/>
            </w:pPr>
            <w:r>
              <w:t>IB Chemistry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13BEA7FF" w14:textId="3E2B3B58" w:rsidR="00F41AA4" w:rsidRPr="00272AC8" w:rsidRDefault="00CA327A" w:rsidP="00272AC8">
            <w:pPr>
              <w:spacing w:beforeLines="60" w:before="144" w:afterLines="60" w:after="144"/>
              <w:jc w:val="center"/>
            </w:pPr>
            <w:r w:rsidRPr="00296F18">
              <w:rPr>
                <w:highlight w:val="green"/>
              </w:rPr>
              <w:t>IB Art 11</w:t>
            </w:r>
          </w:p>
          <w:p w14:paraId="143F9484" w14:textId="77777777" w:rsidR="00F41AA4" w:rsidRDefault="00F41AA4" w:rsidP="00272AC8">
            <w:pPr>
              <w:spacing w:beforeLines="60" w:before="144" w:afterLines="60" w:after="144"/>
              <w:jc w:val="center"/>
            </w:pPr>
            <w:r>
              <w:t>IB Math 12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66314C3D" w14:textId="3478BA99" w:rsidR="00F41AA4" w:rsidRDefault="00F41AA4" w:rsidP="00272AC8">
            <w:pPr>
              <w:spacing w:beforeLines="60" w:before="144" w:afterLines="60" w:after="144"/>
              <w:jc w:val="center"/>
            </w:pPr>
            <w:r>
              <w:t xml:space="preserve">As per </w:t>
            </w:r>
            <w:r w:rsidR="000F4381">
              <w:t>Tutorial</w:t>
            </w:r>
            <w:r>
              <w:t xml:space="preserve"> calendar schedule</w:t>
            </w:r>
          </w:p>
        </w:tc>
      </w:tr>
    </w:tbl>
    <w:p w14:paraId="54AE4352" w14:textId="77777777" w:rsidR="00F41AA4" w:rsidRDefault="00F41AA4" w:rsidP="00E93B07">
      <w:pPr>
        <w:pStyle w:val="NormalWeb"/>
      </w:pPr>
    </w:p>
    <w:sectPr w:rsidR="00F41AA4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1E4F33" w14:textId="77777777" w:rsidR="0082767A" w:rsidRDefault="0082767A" w:rsidP="00104845">
      <w:pPr>
        <w:spacing w:after="0"/>
      </w:pPr>
      <w:r>
        <w:separator/>
      </w:r>
    </w:p>
  </w:endnote>
  <w:endnote w:type="continuationSeparator" w:id="0">
    <w:p w14:paraId="14B28E8B" w14:textId="77777777" w:rsidR="0082767A" w:rsidRDefault="0082767A" w:rsidP="00104845">
      <w:pPr>
        <w:spacing w:after="0"/>
      </w:pPr>
      <w:r>
        <w:continuationSeparator/>
      </w:r>
    </w:p>
  </w:endnote>
  <w:endnote w:type="continuationNotice" w:id="1">
    <w:p w14:paraId="768B5E74" w14:textId="77777777" w:rsidR="0082767A" w:rsidRDefault="0082767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5DBD00" w14:textId="77777777" w:rsidR="0082767A" w:rsidRDefault="0082767A" w:rsidP="00104845">
      <w:pPr>
        <w:spacing w:after="0"/>
      </w:pPr>
      <w:r>
        <w:separator/>
      </w:r>
    </w:p>
  </w:footnote>
  <w:footnote w:type="continuationSeparator" w:id="0">
    <w:p w14:paraId="6F38B7E0" w14:textId="77777777" w:rsidR="0082767A" w:rsidRDefault="0082767A" w:rsidP="00104845">
      <w:pPr>
        <w:spacing w:after="0"/>
      </w:pPr>
      <w:r>
        <w:continuationSeparator/>
      </w:r>
    </w:p>
  </w:footnote>
  <w:footnote w:type="continuationNotice" w:id="1">
    <w:p w14:paraId="20D19488" w14:textId="77777777" w:rsidR="0082767A" w:rsidRDefault="0082767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664"/>
      <w:gridCol w:w="5400"/>
      <w:gridCol w:w="2448"/>
    </w:tblGrid>
    <w:tr w:rsidR="00A8704F" w14:paraId="465726E1" w14:textId="77777777">
      <w:trPr>
        <w:jc w:val="center"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40124D8" w14:textId="77777777" w:rsidR="00A8704F" w:rsidRDefault="00A8704F" w:rsidP="00A8704F">
          <w:r>
            <w:rPr>
              <w:noProof/>
            </w:rPr>
            <w:drawing>
              <wp:inline distT="0" distB="0" distL="0" distR="0" wp14:anchorId="187B4FD8" wp14:editId="4DB2DD98">
                <wp:extent cx="1572768" cy="5424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768" cy="5424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AEF4557" w14:textId="7889AE36" w:rsidR="00A8704F" w:rsidRDefault="00F76D2D" w:rsidP="00A8704F">
          <w:pPr>
            <w:jc w:val="center"/>
          </w:pPr>
          <w:r>
            <w:rPr>
              <w:rFonts w:ascii="Aptos Display" w:hAnsi="Aptos Display"/>
              <w:b/>
              <w:color w:val="1F4E78"/>
              <w:sz w:val="19"/>
            </w:rPr>
            <w:t>GSS IB Diploma Program</w:t>
          </w:r>
        </w:p>
        <w:p w14:paraId="5843F066" w14:textId="50BE2E06" w:rsidR="00A8704F" w:rsidRDefault="00F76D2D" w:rsidP="00A8704F">
          <w:pPr>
            <w:spacing w:after="0"/>
            <w:jc w:val="center"/>
          </w:pPr>
          <w:r>
            <w:rPr>
              <w:rFonts w:ascii="Aptos Display" w:hAnsi="Aptos Display"/>
              <w:b/>
              <w:color w:val="17365D"/>
              <w:sz w:val="40"/>
            </w:rPr>
            <w:t xml:space="preserve">TUTORIAL </w:t>
          </w:r>
          <w:r w:rsidR="00643F42">
            <w:rPr>
              <w:rFonts w:ascii="Aptos Display" w:hAnsi="Aptos Display"/>
              <w:b/>
              <w:color w:val="17365D"/>
              <w:sz w:val="40"/>
            </w:rPr>
            <w:t>SCHEDULE</w:t>
          </w:r>
        </w:p>
        <w:p w14:paraId="416A5212" w14:textId="77777777" w:rsidR="00A8704F" w:rsidRDefault="00A8704F" w:rsidP="00A8704F">
          <w:pPr>
            <w:spacing w:after="0"/>
            <w:jc w:val="center"/>
          </w:pPr>
          <w:r>
            <w:rPr>
              <w:b/>
              <w:color w:val="1F4E78"/>
              <w:sz w:val="21"/>
            </w:rPr>
            <w:t>2026–2027</w:t>
          </w:r>
        </w:p>
      </w:tc>
      <w:tc>
        <w:tcPr>
          <w:tcW w:w="244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6DB4E4A" w14:textId="77777777" w:rsidR="00A8704F" w:rsidRDefault="00A8704F" w:rsidP="00A8704F">
          <w:pPr>
            <w:jc w:val="right"/>
          </w:pPr>
          <w:r>
            <w:rPr>
              <w:noProof/>
            </w:rPr>
            <w:drawing>
              <wp:inline distT="0" distB="0" distL="0" distR="0" wp14:anchorId="61EBFF09" wp14:editId="35A3EEE9">
                <wp:extent cx="1417320" cy="431671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431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1F93553" w14:textId="580BB3E4" w:rsidR="008F32D5" w:rsidRPr="00A8704F" w:rsidRDefault="008F32D5" w:rsidP="00A870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533EEF"/>
    <w:multiLevelType w:val="hybridMultilevel"/>
    <w:tmpl w:val="8FB6D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9955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55"/>
    <w:rsid w:val="0000306F"/>
    <w:rsid w:val="0001250D"/>
    <w:rsid w:val="00030BAD"/>
    <w:rsid w:val="00032301"/>
    <w:rsid w:val="00033DFC"/>
    <w:rsid w:val="0008608A"/>
    <w:rsid w:val="000D7803"/>
    <w:rsid w:val="000F4381"/>
    <w:rsid w:val="000F4FBD"/>
    <w:rsid w:val="00104845"/>
    <w:rsid w:val="001050B9"/>
    <w:rsid w:val="00117566"/>
    <w:rsid w:val="00130B11"/>
    <w:rsid w:val="001410E6"/>
    <w:rsid w:val="00151DBF"/>
    <w:rsid w:val="00152EEF"/>
    <w:rsid w:val="001624FA"/>
    <w:rsid w:val="00185902"/>
    <w:rsid w:val="00196B92"/>
    <w:rsid w:val="001B0173"/>
    <w:rsid w:val="001B3E86"/>
    <w:rsid w:val="001C636C"/>
    <w:rsid w:val="001C71F5"/>
    <w:rsid w:val="00220588"/>
    <w:rsid w:val="0023103D"/>
    <w:rsid w:val="002310FE"/>
    <w:rsid w:val="00262912"/>
    <w:rsid w:val="00272384"/>
    <w:rsid w:val="00272AC8"/>
    <w:rsid w:val="00281C45"/>
    <w:rsid w:val="00281C96"/>
    <w:rsid w:val="002848B3"/>
    <w:rsid w:val="00296651"/>
    <w:rsid w:val="00296F18"/>
    <w:rsid w:val="002B1AD2"/>
    <w:rsid w:val="002B649B"/>
    <w:rsid w:val="002D3B18"/>
    <w:rsid w:val="002D648B"/>
    <w:rsid w:val="002E40FE"/>
    <w:rsid w:val="00324392"/>
    <w:rsid w:val="00332B61"/>
    <w:rsid w:val="003354F2"/>
    <w:rsid w:val="0034216E"/>
    <w:rsid w:val="003436B7"/>
    <w:rsid w:val="003605B4"/>
    <w:rsid w:val="0036434C"/>
    <w:rsid w:val="003C487E"/>
    <w:rsid w:val="003F2D9C"/>
    <w:rsid w:val="003F549D"/>
    <w:rsid w:val="00442B7F"/>
    <w:rsid w:val="00451D3E"/>
    <w:rsid w:val="00455033"/>
    <w:rsid w:val="00476C3C"/>
    <w:rsid w:val="004A2841"/>
    <w:rsid w:val="004E35D0"/>
    <w:rsid w:val="00512905"/>
    <w:rsid w:val="0052357F"/>
    <w:rsid w:val="005347C7"/>
    <w:rsid w:val="00542FC0"/>
    <w:rsid w:val="00546781"/>
    <w:rsid w:val="00563441"/>
    <w:rsid w:val="005853FC"/>
    <w:rsid w:val="005B080B"/>
    <w:rsid w:val="005B22A6"/>
    <w:rsid w:val="005C574B"/>
    <w:rsid w:val="005E117C"/>
    <w:rsid w:val="005E1958"/>
    <w:rsid w:val="0061364D"/>
    <w:rsid w:val="00643F42"/>
    <w:rsid w:val="006467F0"/>
    <w:rsid w:val="00666862"/>
    <w:rsid w:val="006758EF"/>
    <w:rsid w:val="006D35D5"/>
    <w:rsid w:val="006E2243"/>
    <w:rsid w:val="006E3DF4"/>
    <w:rsid w:val="006F24D2"/>
    <w:rsid w:val="006F3453"/>
    <w:rsid w:val="00727D48"/>
    <w:rsid w:val="00736800"/>
    <w:rsid w:val="0074483E"/>
    <w:rsid w:val="00755DE4"/>
    <w:rsid w:val="007719D1"/>
    <w:rsid w:val="007724C2"/>
    <w:rsid w:val="00775B9B"/>
    <w:rsid w:val="00785924"/>
    <w:rsid w:val="00793755"/>
    <w:rsid w:val="0079774C"/>
    <w:rsid w:val="007A7356"/>
    <w:rsid w:val="007B0D85"/>
    <w:rsid w:val="007B55EE"/>
    <w:rsid w:val="00806FB9"/>
    <w:rsid w:val="008076B4"/>
    <w:rsid w:val="00821D89"/>
    <w:rsid w:val="00825AF7"/>
    <w:rsid w:val="00825D61"/>
    <w:rsid w:val="0082767A"/>
    <w:rsid w:val="00842D28"/>
    <w:rsid w:val="00850C15"/>
    <w:rsid w:val="00874287"/>
    <w:rsid w:val="0089249A"/>
    <w:rsid w:val="00895A33"/>
    <w:rsid w:val="008974F0"/>
    <w:rsid w:val="008A7A90"/>
    <w:rsid w:val="008E5350"/>
    <w:rsid w:val="008E7167"/>
    <w:rsid w:val="008F32D5"/>
    <w:rsid w:val="009016C6"/>
    <w:rsid w:val="00914A58"/>
    <w:rsid w:val="0093478B"/>
    <w:rsid w:val="00936DC0"/>
    <w:rsid w:val="00947C13"/>
    <w:rsid w:val="00986E5B"/>
    <w:rsid w:val="009C136A"/>
    <w:rsid w:val="009C5C0F"/>
    <w:rsid w:val="009C796E"/>
    <w:rsid w:val="009E035A"/>
    <w:rsid w:val="009E6761"/>
    <w:rsid w:val="009F4095"/>
    <w:rsid w:val="009F7C5C"/>
    <w:rsid w:val="00A05E2D"/>
    <w:rsid w:val="00A27E5D"/>
    <w:rsid w:val="00A30331"/>
    <w:rsid w:val="00A46DD4"/>
    <w:rsid w:val="00A63DBF"/>
    <w:rsid w:val="00A8324C"/>
    <w:rsid w:val="00A8704F"/>
    <w:rsid w:val="00AB3D89"/>
    <w:rsid w:val="00AD4334"/>
    <w:rsid w:val="00AE022E"/>
    <w:rsid w:val="00AE7FB1"/>
    <w:rsid w:val="00AF27B7"/>
    <w:rsid w:val="00AF619B"/>
    <w:rsid w:val="00B17E45"/>
    <w:rsid w:val="00B2118C"/>
    <w:rsid w:val="00B46B12"/>
    <w:rsid w:val="00B51086"/>
    <w:rsid w:val="00B71702"/>
    <w:rsid w:val="00B72EBD"/>
    <w:rsid w:val="00B77F92"/>
    <w:rsid w:val="00B91F4F"/>
    <w:rsid w:val="00B924CB"/>
    <w:rsid w:val="00B96603"/>
    <w:rsid w:val="00BA52E7"/>
    <w:rsid w:val="00BD50DE"/>
    <w:rsid w:val="00C0115C"/>
    <w:rsid w:val="00C07FC8"/>
    <w:rsid w:val="00C11E0F"/>
    <w:rsid w:val="00C265CD"/>
    <w:rsid w:val="00C52036"/>
    <w:rsid w:val="00C62E9E"/>
    <w:rsid w:val="00C86528"/>
    <w:rsid w:val="00C94421"/>
    <w:rsid w:val="00C9573A"/>
    <w:rsid w:val="00CA20F3"/>
    <w:rsid w:val="00CA327A"/>
    <w:rsid w:val="00CA35AF"/>
    <w:rsid w:val="00CA735A"/>
    <w:rsid w:val="00CD4718"/>
    <w:rsid w:val="00CE0F61"/>
    <w:rsid w:val="00D349DD"/>
    <w:rsid w:val="00D63282"/>
    <w:rsid w:val="00D6393E"/>
    <w:rsid w:val="00D6478C"/>
    <w:rsid w:val="00D67059"/>
    <w:rsid w:val="00D950B3"/>
    <w:rsid w:val="00DC607A"/>
    <w:rsid w:val="00E10BD6"/>
    <w:rsid w:val="00E55BE3"/>
    <w:rsid w:val="00E55E1C"/>
    <w:rsid w:val="00E638F1"/>
    <w:rsid w:val="00E8360E"/>
    <w:rsid w:val="00E9323B"/>
    <w:rsid w:val="00E9370B"/>
    <w:rsid w:val="00E93B07"/>
    <w:rsid w:val="00EA39AE"/>
    <w:rsid w:val="00EA49AC"/>
    <w:rsid w:val="00EC71B7"/>
    <w:rsid w:val="00EE5FD7"/>
    <w:rsid w:val="00F31F03"/>
    <w:rsid w:val="00F406C8"/>
    <w:rsid w:val="00F41AA4"/>
    <w:rsid w:val="00F47508"/>
    <w:rsid w:val="00F761F8"/>
    <w:rsid w:val="00F76D2D"/>
    <w:rsid w:val="00F9012D"/>
    <w:rsid w:val="00F9725D"/>
    <w:rsid w:val="00FC141F"/>
    <w:rsid w:val="00FC25D2"/>
    <w:rsid w:val="00FD0AEC"/>
    <w:rsid w:val="00FE141A"/>
    <w:rsid w:val="00FE4D8D"/>
    <w:rsid w:val="03F773CB"/>
    <w:rsid w:val="2456FB18"/>
    <w:rsid w:val="31CF6A2E"/>
    <w:rsid w:val="32AEE111"/>
    <w:rsid w:val="46960269"/>
    <w:rsid w:val="4E907115"/>
    <w:rsid w:val="531C47E7"/>
    <w:rsid w:val="582FC4CF"/>
    <w:rsid w:val="5DA8F7C6"/>
    <w:rsid w:val="64C98D10"/>
    <w:rsid w:val="6B3246D6"/>
    <w:rsid w:val="7677F33A"/>
    <w:rsid w:val="7CA5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88BA"/>
  <w15:chartTrackingRefBased/>
  <w15:docId w15:val="{190CC124-53DC-4495-9EA8-CC38D4A9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after="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70B"/>
  </w:style>
  <w:style w:type="paragraph" w:styleId="Heading1">
    <w:name w:val="heading 1"/>
    <w:basedOn w:val="Normal"/>
    <w:next w:val="Normal"/>
    <w:link w:val="Heading1Char"/>
    <w:uiPriority w:val="9"/>
    <w:qFormat/>
    <w:rsid w:val="00E9370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70B"/>
    <w:pPr>
      <w:spacing w:before="24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70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70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70B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70B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70B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70B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70B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3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30B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9370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70B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70B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70B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70B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70B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70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70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70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370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9370B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9370B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70B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9370B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E9370B"/>
    <w:rPr>
      <w:b/>
      <w:color w:val="ED7D31" w:themeColor="accent2"/>
    </w:rPr>
  </w:style>
  <w:style w:type="character" w:styleId="Emphasis">
    <w:name w:val="Emphasis"/>
    <w:uiPriority w:val="20"/>
    <w:qFormat/>
    <w:rsid w:val="00E9370B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E9370B"/>
    <w:pPr>
      <w:spacing w:after="0"/>
    </w:pPr>
  </w:style>
  <w:style w:type="paragraph" w:styleId="ListParagraph">
    <w:name w:val="List Paragraph"/>
    <w:basedOn w:val="Normal"/>
    <w:uiPriority w:val="34"/>
    <w:qFormat/>
    <w:rsid w:val="00E9370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9370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9370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70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70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E9370B"/>
    <w:rPr>
      <w:i/>
    </w:rPr>
  </w:style>
  <w:style w:type="character" w:styleId="IntenseEmphasis">
    <w:name w:val="Intense Emphasis"/>
    <w:uiPriority w:val="21"/>
    <w:qFormat/>
    <w:rsid w:val="00E9370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E9370B"/>
    <w:rPr>
      <w:b/>
    </w:rPr>
  </w:style>
  <w:style w:type="character" w:styleId="IntenseReference">
    <w:name w:val="Intense Reference"/>
    <w:uiPriority w:val="32"/>
    <w:qFormat/>
    <w:rsid w:val="00E9370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9370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70B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E9370B"/>
  </w:style>
  <w:style w:type="paragraph" w:customStyle="1" w:styleId="PersonalName">
    <w:name w:val="Personal Name"/>
    <w:basedOn w:val="Title"/>
    <w:rsid w:val="00E9370B"/>
    <w:rPr>
      <w:b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0484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04845"/>
  </w:style>
  <w:style w:type="paragraph" w:styleId="Footer">
    <w:name w:val="footer"/>
    <w:basedOn w:val="Normal"/>
    <w:link w:val="FooterChar"/>
    <w:uiPriority w:val="99"/>
    <w:unhideWhenUsed/>
    <w:rsid w:val="0010484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04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126E8E6B9254781968FB91B55BB71" ma:contentTypeVersion="15" ma:contentTypeDescription="Create a new document." ma:contentTypeScope="" ma:versionID="803b19163627edf1c337a1a80649f564">
  <xsd:schema xmlns:xsd="http://www.w3.org/2001/XMLSchema" xmlns:xs="http://www.w3.org/2001/XMLSchema" xmlns:p="http://schemas.microsoft.com/office/2006/metadata/properties" xmlns:ns2="da841713-39f9-4686-9ed5-88b630a7a117" xmlns:ns3="dc00c094-af9f-40f9-a83d-0961e8c18422" targetNamespace="http://schemas.microsoft.com/office/2006/metadata/properties" ma:root="true" ma:fieldsID="51b85b3b32e0162003ca785aae907a0f" ns2:_="" ns3:_="">
    <xsd:import namespace="da841713-39f9-4686-9ed5-88b630a7a117"/>
    <xsd:import namespace="dc00c094-af9f-40f9-a83d-0961e8c1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41713-39f9-4686-9ed5-88b630a7a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725245e-1ee0-4a55-adde-12a786d51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0c094-af9f-40f9-a83d-0961e8c18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a32be2b-7ae5-47eb-a9de-700c3e52a7d7}" ma:internalName="TaxCatchAll" ma:showField="CatchAllData" ma:web="dc00c094-af9f-40f9-a83d-0961e8c18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841713-39f9-4686-9ed5-88b630a7a117">
      <Terms xmlns="http://schemas.microsoft.com/office/infopath/2007/PartnerControls"/>
    </lcf76f155ced4ddcb4097134ff3c332f>
    <TaxCatchAll xmlns="dc00c094-af9f-40f9-a83d-0961e8c18422" xsi:nil="true"/>
  </documentManagement>
</p:properties>
</file>

<file path=customXml/itemProps1.xml><?xml version="1.0" encoding="utf-8"?>
<ds:datastoreItem xmlns:ds="http://schemas.openxmlformats.org/officeDocument/2006/customXml" ds:itemID="{FE0D99A9-652D-4B22-A708-10666A5144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1189A2-6908-40C0-9824-6BD190BDD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41713-39f9-4686-9ed5-88b630a7a117"/>
    <ds:schemaRef ds:uri="dc00c094-af9f-40f9-a83d-0961e8c1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0011E5-9B33-4C01-818F-155CB6B2CEE3}">
  <ds:schemaRefs>
    <ds:schemaRef ds:uri="http://schemas.microsoft.com/office/2006/metadata/properties"/>
    <ds:schemaRef ds:uri="http://schemas.microsoft.com/office/infopath/2007/PartnerControls"/>
    <ds:schemaRef ds:uri="da841713-39f9-4686-9ed5-88b630a7a117"/>
    <ds:schemaRef ds:uri="dc00c094-af9f-40f9-a83d-0961e8c18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Ludeman</dc:creator>
  <cp:keywords/>
  <dc:description/>
  <cp:lastModifiedBy>Teacher</cp:lastModifiedBy>
  <cp:revision>57</cp:revision>
  <dcterms:created xsi:type="dcterms:W3CDTF">2024-09-03T22:35:00Z</dcterms:created>
  <dcterms:modified xsi:type="dcterms:W3CDTF">2026-10-27T16:35:00Z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0x0101000E6126E8E6B9254781968FB91B55BB71</vt:lpwstr>
  </property>
  <property fmtid="{D5CDD505-2E9C-101B-9397-08002B2CF9AE}" pid="3" name="MediaServiceImageTags">
    <vt:lpwstr/>
  </property>
</Properties>
</file>